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2B" w:rsidRDefault="002E3F2B" w:rsidP="002E3F2B">
      <w:pPr>
        <w:ind w:left="-1418" w:right="-569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82D49" wp14:editId="059E1DF8">
                <wp:simplePos x="0" y="0"/>
                <wp:positionH relativeFrom="column">
                  <wp:posOffset>-544830</wp:posOffset>
                </wp:positionH>
                <wp:positionV relativeFrom="paragraph">
                  <wp:posOffset>7772037</wp:posOffset>
                </wp:positionV>
                <wp:extent cx="638629" cy="2249714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629" cy="224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F2B" w:rsidRDefault="002E3F2B" w:rsidP="002E3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2.9pt;margin-top:611.95pt;width:50.3pt;height:17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" fillcolor="white [3201]" stroked="f" strokeweight=".5pt">
                <v:textbox>
                  <w:txbxContent>
                    <w:p w:rsidR="002E3F2B" w:rsidRDefault="002E3F2B" w:rsidP="002E3F2B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05B68" wp14:editId="28EF73FB">
                <wp:simplePos x="0" y="0"/>
                <wp:positionH relativeFrom="column">
                  <wp:posOffset>5601970</wp:posOffset>
                </wp:positionH>
                <wp:positionV relativeFrom="paragraph">
                  <wp:posOffset>7765143</wp:posOffset>
                </wp:positionV>
                <wp:extent cx="638629" cy="2249714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629" cy="224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F2B" w:rsidRDefault="002E3F2B" w:rsidP="002E3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left:0;text-align:left;margin-left:441.1pt;margin-top:611.45pt;width:50.3pt;height:17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" fillcolor="white [3201]" stroked="f" strokeweight=".5pt">
                <v:textbox>
                  <w:txbxContent>
                    <w:p w:rsidR="002E3F2B" w:rsidRDefault="002E3F2B" w:rsidP="002E3F2B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13DCD" wp14:editId="32EC9E3E">
                <wp:simplePos x="0" y="0"/>
                <wp:positionH relativeFrom="column">
                  <wp:posOffset>-218259</wp:posOffset>
                </wp:positionH>
                <wp:positionV relativeFrom="paragraph">
                  <wp:posOffset>159657</wp:posOffset>
                </wp:positionV>
                <wp:extent cx="406400" cy="3294743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294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F2B" w:rsidRDefault="002E3F2B" w:rsidP="002E3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left:0;text-align:left;margin-left:-17.2pt;margin-top:12.55pt;width:32pt;height:25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" fillcolor="white [3201]" stroked="f" strokeweight=".5pt">
                <v:textbox>
                  <w:txbxContent>
                    <w:p w:rsidR="002E3F2B" w:rsidRDefault="002E3F2B" w:rsidP="002E3F2B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3A7F6FEA" wp14:editId="45F5311C">
            <wp:simplePos x="0" y="0"/>
            <wp:positionH relativeFrom="column">
              <wp:posOffset>-60960</wp:posOffset>
            </wp:positionH>
            <wp:positionV relativeFrom="paragraph">
              <wp:posOffset>8051165</wp:posOffset>
            </wp:positionV>
            <wp:extent cx="6030595" cy="186690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C5E" w:rsidRDefault="00002D83">
      <w:r>
        <w:rPr>
          <w:noProof/>
          <w:lang w:eastAsia="en-CA"/>
        </w:rPr>
        <w:drawing>
          <wp:anchor distT="0" distB="0" distL="114300" distR="114300" simplePos="0" relativeHeight="251673600" behindDoc="1" locked="0" layoutInCell="1" allowOverlap="1" wp14:anchorId="0DE78793" wp14:editId="0648DAC0">
            <wp:simplePos x="0" y="0"/>
            <wp:positionH relativeFrom="column">
              <wp:posOffset>2823845</wp:posOffset>
            </wp:positionH>
            <wp:positionV relativeFrom="paragraph">
              <wp:posOffset>3315335</wp:posOffset>
            </wp:positionV>
            <wp:extent cx="1162050" cy="11620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00225-8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8480" behindDoc="1" locked="0" layoutInCell="1" allowOverlap="1" wp14:anchorId="69F9D12B" wp14:editId="2FDA45F3">
            <wp:simplePos x="0" y="0"/>
            <wp:positionH relativeFrom="column">
              <wp:posOffset>3347720</wp:posOffset>
            </wp:positionH>
            <wp:positionV relativeFrom="paragraph">
              <wp:posOffset>3448685</wp:posOffset>
            </wp:positionV>
            <wp:extent cx="1478280" cy="1314450"/>
            <wp:effectExtent l="0" t="0" r="7620" b="0"/>
            <wp:wrapThrough wrapText="bothSides">
              <wp:wrapPolygon edited="0">
                <wp:start x="0" y="0"/>
                <wp:lineTo x="0" y="21287"/>
                <wp:lineTo x="21433" y="21287"/>
                <wp:lineTo x="2143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00225-8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9504" behindDoc="1" locked="0" layoutInCell="1" allowOverlap="1" wp14:anchorId="0776892D" wp14:editId="6979352C">
            <wp:simplePos x="0" y="0"/>
            <wp:positionH relativeFrom="column">
              <wp:posOffset>4738370</wp:posOffset>
            </wp:positionH>
            <wp:positionV relativeFrom="paragraph">
              <wp:posOffset>3277235</wp:posOffset>
            </wp:positionV>
            <wp:extent cx="1214120" cy="1285875"/>
            <wp:effectExtent l="0" t="0" r="0" b="9525"/>
            <wp:wrapThrough wrapText="bothSides">
              <wp:wrapPolygon edited="0">
                <wp:start x="7117" y="320"/>
                <wp:lineTo x="3728" y="960"/>
                <wp:lineTo x="3050" y="1920"/>
                <wp:lineTo x="3389" y="16320"/>
                <wp:lineTo x="1695" y="17920"/>
                <wp:lineTo x="2033" y="20160"/>
                <wp:lineTo x="6100" y="21440"/>
                <wp:lineTo x="16946" y="21440"/>
                <wp:lineTo x="19657" y="20480"/>
                <wp:lineTo x="19996" y="18240"/>
                <wp:lineTo x="17962" y="16320"/>
                <wp:lineTo x="18640" y="2560"/>
                <wp:lineTo x="17623" y="960"/>
                <wp:lineTo x="14234" y="320"/>
                <wp:lineTo x="7117" y="32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00225-8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B25"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7A126675" wp14:editId="2EF19463">
            <wp:simplePos x="0" y="0"/>
            <wp:positionH relativeFrom="column">
              <wp:posOffset>108585</wp:posOffset>
            </wp:positionH>
            <wp:positionV relativeFrom="paragraph">
              <wp:posOffset>3010535</wp:posOffset>
            </wp:positionV>
            <wp:extent cx="2676525" cy="1880870"/>
            <wp:effectExtent l="0" t="0" r="9525" b="5080"/>
            <wp:wrapNone/>
            <wp:docPr id="3" name="Picture 3" descr="20100225-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100225-8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F2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B9540" wp14:editId="73599C6D">
                <wp:simplePos x="0" y="0"/>
                <wp:positionH relativeFrom="column">
                  <wp:posOffset>-538480</wp:posOffset>
                </wp:positionH>
                <wp:positionV relativeFrom="paragraph">
                  <wp:posOffset>5163185</wp:posOffset>
                </wp:positionV>
                <wp:extent cx="7058025" cy="22574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58025" cy="2257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2B" w:rsidRPr="008C44A4" w:rsidRDefault="002E3F2B" w:rsidP="002E3F2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7365D"/>
                                <w:sz w:val="8"/>
                                <w:szCs w:val="24"/>
                              </w:rPr>
                            </w:pPr>
                          </w:p>
                          <w:p w:rsidR="002E3F2B" w:rsidRDefault="002E3F2B" w:rsidP="002E3F2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7365D"/>
                                <w:sz w:val="32"/>
                                <w:szCs w:val="28"/>
                              </w:rPr>
                            </w:pPr>
                            <w:r w:rsidRPr="00021BB7">
                              <w:rPr>
                                <w:rFonts w:ascii="Century Gothic" w:hAnsi="Century Gothic"/>
                                <w:b/>
                                <w:color w:val="17365D"/>
                                <w:sz w:val="32"/>
                                <w:szCs w:val="28"/>
                              </w:rPr>
                              <w:t xml:space="preserve">Purchase your Good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/>
                                <w:sz w:val="32"/>
                                <w:szCs w:val="28"/>
                              </w:rPr>
                              <w:t>Baby</w:t>
                            </w:r>
                            <w:r w:rsidRPr="00021BB7">
                              <w:rPr>
                                <w:rFonts w:ascii="Century Gothic" w:hAnsi="Century Gothic"/>
                                <w:b/>
                                <w:color w:val="17365D"/>
                                <w:sz w:val="32"/>
                                <w:szCs w:val="28"/>
                              </w:rPr>
                              <w:t xml:space="preserve"> Box at the Marmora Pentecostal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021BB7">
                              <w:rPr>
                                <w:rFonts w:ascii="Century Gothic" w:hAnsi="Century Gothic"/>
                                <w:b/>
                                <w:color w:val="17365D"/>
                                <w:sz w:val="32"/>
                                <w:szCs w:val="28"/>
                              </w:rPr>
                              <w:t>Church</w:t>
                            </w:r>
                          </w:p>
                          <w:p w:rsidR="002E3F2B" w:rsidRPr="00021BB7" w:rsidRDefault="002E3F2B" w:rsidP="002E3F2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7365D"/>
                                <w:sz w:val="2"/>
                                <w:szCs w:val="28"/>
                              </w:rPr>
                            </w:pPr>
                          </w:p>
                          <w:p w:rsidR="002E3F2B" w:rsidRPr="008E5A53" w:rsidRDefault="002E3F2B" w:rsidP="002E3F2B">
                            <w:pPr>
                              <w:tabs>
                                <w:tab w:val="center" w:pos="1418"/>
                              </w:tabs>
                              <w:ind w:left="1418" w:hanging="1418"/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8E5A53"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Where: </w:t>
                            </w:r>
                            <w:r w:rsidRPr="008E5A53"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  <w:tab/>
                            </w:r>
                            <w:r w:rsidRPr="008E5A53"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  <w:tab/>
                              <w:t xml:space="preserve">53 </w:t>
                            </w:r>
                            <w:proofErr w:type="spellStart"/>
                            <w:r w:rsidRPr="008E5A53"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  <w:t>Madoc</w:t>
                            </w:r>
                            <w:proofErr w:type="spellEnd"/>
                            <w:r w:rsidRPr="008E5A53"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St. Marmora, Wednesdays 10am-2pm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  <w:t>.</w:t>
                            </w:r>
                            <w:r w:rsidRPr="008E5A53"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  <w:p w:rsidR="002E3F2B" w:rsidRPr="008E5A53" w:rsidRDefault="002E3F2B" w:rsidP="002E3F2B">
                            <w:pPr>
                              <w:ind w:left="1418" w:hanging="1418"/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8E5A53"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Payment: </w:t>
                            </w:r>
                            <w:r w:rsidRPr="008E5A53"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  <w:tab/>
                              <w:t>All sales are CASH only.</w:t>
                            </w:r>
                          </w:p>
                          <w:p w:rsidR="002E3F2B" w:rsidRDefault="002E3F2B" w:rsidP="002E3F2B">
                            <w:pPr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8E5A53"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  <w:t>For more information: Call Elaine at:  613-472-3219 / Vis</w:t>
                            </w:r>
                            <w:r w:rsidRPr="00174171"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it </w:t>
                            </w:r>
                            <w:hyperlink r:id="rId10" w:history="1">
                              <w:r w:rsidR="00174171" w:rsidRPr="00174171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color w:val="002060"/>
                                  <w:sz w:val="28"/>
                                  <w:szCs w:val="28"/>
                                  <w:u w:val="none"/>
                                </w:rPr>
                                <w:t>www.mpchurch.ca</w:t>
                              </w:r>
                            </w:hyperlink>
                          </w:p>
                          <w:p w:rsidR="00174171" w:rsidRPr="008E5A53" w:rsidRDefault="00174171" w:rsidP="00174171">
                            <w:pPr>
                              <w:ind w:left="720" w:firstLine="720"/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  <w:t>Brochure also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42.4pt;margin-top:406.55pt;width:555.7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" fillcolor="white [3212]" strokecolor="#00b050" strokeweight="1.5pt">
                <v:path arrowok="t"/>
                <v:textbox>
                  <w:txbxContent>
                    <w:p w:rsidR="002E3F2B" w:rsidRPr="008C44A4" w:rsidRDefault="002E3F2B" w:rsidP="002E3F2B">
                      <w:pPr>
                        <w:jc w:val="center"/>
                        <w:rPr>
                          <w:rFonts w:ascii="Century Gothic" w:hAnsi="Century Gothic"/>
                          <w:b/>
                          <w:color w:val="17365D"/>
                          <w:sz w:val="8"/>
                          <w:szCs w:val="24"/>
                        </w:rPr>
                      </w:pPr>
                    </w:p>
                    <w:p w:rsidR="002E3F2B" w:rsidRDefault="002E3F2B" w:rsidP="002E3F2B">
                      <w:pPr>
                        <w:jc w:val="center"/>
                        <w:rPr>
                          <w:rFonts w:ascii="Century Gothic" w:hAnsi="Century Gothic"/>
                          <w:b/>
                          <w:color w:val="17365D"/>
                          <w:sz w:val="32"/>
                          <w:szCs w:val="28"/>
                        </w:rPr>
                      </w:pPr>
                      <w:r w:rsidRPr="00021BB7">
                        <w:rPr>
                          <w:rFonts w:ascii="Century Gothic" w:hAnsi="Century Gothic"/>
                          <w:b/>
                          <w:color w:val="17365D"/>
                          <w:sz w:val="32"/>
                          <w:szCs w:val="28"/>
                        </w:rPr>
                        <w:t xml:space="preserve">Purchase your Good </w:t>
                      </w:r>
                      <w:r>
                        <w:rPr>
                          <w:rFonts w:ascii="Century Gothic" w:hAnsi="Century Gothic"/>
                          <w:b/>
                          <w:color w:val="17365D"/>
                          <w:sz w:val="32"/>
                          <w:szCs w:val="28"/>
                        </w:rPr>
                        <w:t>Baby</w:t>
                      </w:r>
                      <w:r w:rsidRPr="00021BB7">
                        <w:rPr>
                          <w:rFonts w:ascii="Century Gothic" w:hAnsi="Century Gothic"/>
                          <w:b/>
                          <w:color w:val="17365D"/>
                          <w:sz w:val="32"/>
                          <w:szCs w:val="28"/>
                        </w:rPr>
                        <w:t xml:space="preserve"> Box at the Marmora Pentecostal</w:t>
                      </w:r>
                      <w:r>
                        <w:rPr>
                          <w:rFonts w:ascii="Century Gothic" w:hAnsi="Century Gothic"/>
                          <w:b/>
                          <w:color w:val="17365D"/>
                          <w:sz w:val="32"/>
                          <w:szCs w:val="28"/>
                        </w:rPr>
                        <w:t xml:space="preserve"> </w:t>
                      </w:r>
                      <w:r w:rsidRPr="00021BB7">
                        <w:rPr>
                          <w:rFonts w:ascii="Century Gothic" w:hAnsi="Century Gothic"/>
                          <w:b/>
                          <w:color w:val="17365D"/>
                          <w:sz w:val="32"/>
                          <w:szCs w:val="28"/>
                        </w:rPr>
                        <w:t>Church</w:t>
                      </w:r>
                    </w:p>
                    <w:p w:rsidR="002E3F2B" w:rsidRPr="00021BB7" w:rsidRDefault="002E3F2B" w:rsidP="002E3F2B">
                      <w:pPr>
                        <w:jc w:val="center"/>
                        <w:rPr>
                          <w:rFonts w:ascii="Century Gothic" w:hAnsi="Century Gothic"/>
                          <w:b/>
                          <w:color w:val="17365D"/>
                          <w:sz w:val="2"/>
                          <w:szCs w:val="28"/>
                        </w:rPr>
                      </w:pPr>
                    </w:p>
                    <w:p w:rsidR="002E3F2B" w:rsidRPr="008E5A53" w:rsidRDefault="002E3F2B" w:rsidP="002E3F2B">
                      <w:pPr>
                        <w:tabs>
                          <w:tab w:val="center" w:pos="1418"/>
                        </w:tabs>
                        <w:ind w:left="1418" w:hanging="1418"/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8E5A53"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  <w:t xml:space="preserve">Where: </w:t>
                      </w:r>
                      <w:r w:rsidRPr="008E5A53"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  <w:tab/>
                      </w:r>
                      <w:r w:rsidRPr="008E5A53"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  <w:tab/>
                        <w:t xml:space="preserve">53 </w:t>
                      </w:r>
                      <w:proofErr w:type="spellStart"/>
                      <w:r w:rsidRPr="008E5A53"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  <w:t>Madoc</w:t>
                      </w:r>
                      <w:proofErr w:type="spellEnd"/>
                      <w:r w:rsidRPr="008E5A53"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  <w:t xml:space="preserve"> St. Marmora, Wednesdays 10am-2pm</w:t>
                      </w:r>
                      <w:r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  <w:t>.</w:t>
                      </w:r>
                      <w:r w:rsidRPr="008E5A53"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  <w:t xml:space="preserve">                 </w:t>
                      </w:r>
                    </w:p>
                    <w:p w:rsidR="002E3F2B" w:rsidRPr="008E5A53" w:rsidRDefault="002E3F2B" w:rsidP="002E3F2B">
                      <w:pPr>
                        <w:ind w:left="1418" w:hanging="1418"/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8E5A53"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  <w:t xml:space="preserve">Payment: </w:t>
                      </w:r>
                      <w:r w:rsidRPr="008E5A53"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  <w:tab/>
                        <w:t>All sales are CASH only.</w:t>
                      </w:r>
                    </w:p>
                    <w:p w:rsidR="002E3F2B" w:rsidRDefault="002E3F2B" w:rsidP="002E3F2B">
                      <w:pPr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8E5A53"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  <w:t>For more information: Call Elaine at:  613-472-3219 / Vis</w:t>
                      </w:r>
                      <w:r w:rsidRPr="00174171">
                        <w:rPr>
                          <w:rFonts w:ascii="Century Gothic" w:hAnsi="Century Gothic"/>
                          <w:b/>
                          <w:color w:val="002060"/>
                          <w:sz w:val="28"/>
                          <w:szCs w:val="28"/>
                        </w:rPr>
                        <w:t xml:space="preserve">it </w:t>
                      </w:r>
                      <w:hyperlink r:id="rId11" w:history="1">
                        <w:r w:rsidR="00174171" w:rsidRPr="00174171">
                          <w:rPr>
                            <w:rStyle w:val="Hyperlink"/>
                            <w:rFonts w:ascii="Century Gothic" w:hAnsi="Century Gothic"/>
                            <w:b/>
                            <w:color w:val="002060"/>
                            <w:sz w:val="28"/>
                            <w:szCs w:val="28"/>
                            <w:u w:val="none"/>
                          </w:rPr>
                          <w:t>www.mpchurch.ca</w:t>
                        </w:r>
                      </w:hyperlink>
                    </w:p>
                    <w:p w:rsidR="00174171" w:rsidRPr="008E5A53" w:rsidRDefault="00174171" w:rsidP="00174171">
                      <w:pPr>
                        <w:ind w:left="720" w:firstLine="720"/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  <w:t>Brochure also available</w:t>
                      </w:r>
                    </w:p>
                  </w:txbxContent>
                </v:textbox>
              </v:shape>
            </w:pict>
          </mc:Fallback>
        </mc:AlternateContent>
      </w:r>
      <w:r w:rsidR="002E3F2B">
        <w:rPr>
          <w:noProof/>
          <w:lang w:eastAsia="en-CA"/>
        </w:rPr>
        <w:drawing>
          <wp:inline distT="0" distB="0" distL="0" distR="0">
            <wp:extent cx="6030595" cy="296015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96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3C5E" w:rsidSect="00F52860">
      <w:pgSz w:w="12240" w:h="15840" w:code="1"/>
      <w:pgMar w:top="0" w:right="1325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2B"/>
    <w:rsid w:val="00002D83"/>
    <w:rsid w:val="00090F10"/>
    <w:rsid w:val="00174171"/>
    <w:rsid w:val="001E3591"/>
    <w:rsid w:val="002E3F2B"/>
    <w:rsid w:val="00474B25"/>
    <w:rsid w:val="00B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2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4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2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4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mpchurch.ca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mpchurch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4</cp:revision>
  <dcterms:created xsi:type="dcterms:W3CDTF">2015-02-23T20:53:00Z</dcterms:created>
  <dcterms:modified xsi:type="dcterms:W3CDTF">2015-02-25T20:45:00Z</dcterms:modified>
</cp:coreProperties>
</file>